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3415" w14:textId="77777777" w:rsidR="00A707E7" w:rsidRDefault="00A707E7" w:rsidP="00A707E7">
      <w:r>
        <w:t>Assessment Task 2 Due Date % SILOs Assessed</w:t>
      </w:r>
    </w:p>
    <w:p w14:paraId="0D11C19B" w14:textId="1D1EA7C1" w:rsidR="00A707E7" w:rsidRDefault="00A707E7" w:rsidP="00A707E7">
      <w:proofErr w:type="spellStart"/>
      <w:r>
        <w:t>Startup</w:t>
      </w:r>
      <w:proofErr w:type="spellEnd"/>
      <w:r>
        <w:t xml:space="preserve"> venture analysis (individual, 1,500-word written report) </w:t>
      </w:r>
      <w:r>
        <w:t>Monday</w:t>
      </w:r>
      <w:r>
        <w:t>, 0</w:t>
      </w:r>
      <w:r>
        <w:t>3</w:t>
      </w:r>
      <w:r>
        <w:t xml:space="preserve"> May 2021, by</w:t>
      </w:r>
    </w:p>
    <w:p w14:paraId="7D3CFEB8" w14:textId="77777777" w:rsidR="00A707E7" w:rsidRDefault="00A707E7" w:rsidP="00A707E7">
      <w:r>
        <w:t>11.55 pm</w:t>
      </w:r>
    </w:p>
    <w:p w14:paraId="2804C784" w14:textId="77777777" w:rsidR="00A707E7" w:rsidRDefault="00A707E7" w:rsidP="00A707E7">
      <w:r>
        <w:t>30% 3</w:t>
      </w:r>
    </w:p>
    <w:p w14:paraId="5A66D15E" w14:textId="77777777" w:rsidR="00A707E7" w:rsidRDefault="00A707E7" w:rsidP="00A707E7">
      <w:r>
        <w:t>Submission Details</w:t>
      </w:r>
    </w:p>
    <w:p w14:paraId="357AE8C1" w14:textId="77777777" w:rsidR="00A707E7" w:rsidRDefault="00A707E7" w:rsidP="00A707E7">
      <w:r>
        <w:t>LMS via Turnitin.</w:t>
      </w:r>
    </w:p>
    <w:p w14:paraId="473FF347" w14:textId="77777777" w:rsidR="00A707E7" w:rsidRDefault="00A707E7" w:rsidP="00A707E7">
      <w:r>
        <w:t>Grading Criteria and Feedback</w:t>
      </w:r>
    </w:p>
    <w:p w14:paraId="7B64C959" w14:textId="77777777" w:rsidR="00A707E7" w:rsidRDefault="00A707E7" w:rsidP="00A707E7">
      <w:r>
        <w:t>Please see detailed Grading Criteria on LMS.</w:t>
      </w:r>
    </w:p>
    <w:p w14:paraId="648D6460" w14:textId="77777777" w:rsidR="00A707E7" w:rsidRDefault="00A707E7" w:rsidP="00A707E7">
      <w:r>
        <w:t>Description of Task</w:t>
      </w:r>
    </w:p>
    <w:p w14:paraId="1F509942" w14:textId="77777777" w:rsidR="00A707E7" w:rsidRDefault="00A707E7" w:rsidP="00A707E7">
      <w:r>
        <w:t xml:space="preserve">Please select ONE Australian </w:t>
      </w:r>
      <w:proofErr w:type="spellStart"/>
      <w:r>
        <w:t>startup</w:t>
      </w:r>
      <w:proofErr w:type="spellEnd"/>
      <w:r>
        <w:t xml:space="preserve"> venture from the list of “Australian Entrepreneurship Mini Cases”, which can be found on LMS (the file</w:t>
      </w:r>
    </w:p>
    <w:p w14:paraId="72143F68" w14:textId="77777777" w:rsidR="00A707E7" w:rsidRDefault="00A707E7" w:rsidP="00A707E7">
      <w:r>
        <w:t xml:space="preserve">titled “2021_BUS3ENT </w:t>
      </w:r>
      <w:proofErr w:type="spellStart"/>
      <w:r>
        <w:t>Startups</w:t>
      </w:r>
      <w:proofErr w:type="spellEnd"/>
      <w:r>
        <w:t xml:space="preserve"> mini cases for assignment 2”), and describe/critically analyse:</w:t>
      </w:r>
    </w:p>
    <w:p w14:paraId="0DD16F19" w14:textId="77777777" w:rsidR="00A707E7" w:rsidRDefault="00A707E7" w:rsidP="00A707E7">
      <w:r>
        <w:t xml:space="preserve"> Cover page (Please indicate your full name, student ID, campus, class day &amp; time, and tutor’s name)</w:t>
      </w:r>
    </w:p>
    <w:p w14:paraId="369FBE5E" w14:textId="77777777" w:rsidR="00A707E7" w:rsidRPr="00A707E7" w:rsidRDefault="00A707E7" w:rsidP="00A707E7">
      <w:pPr>
        <w:rPr>
          <w:b/>
          <w:bCs/>
        </w:rPr>
      </w:pPr>
      <w:r w:rsidRPr="00A707E7">
        <w:rPr>
          <w:b/>
          <w:bCs/>
        </w:rPr>
        <w:t xml:space="preserve">1. </w:t>
      </w:r>
      <w:proofErr w:type="spellStart"/>
      <w:r w:rsidRPr="00A707E7">
        <w:rPr>
          <w:b/>
          <w:bCs/>
        </w:rPr>
        <w:t>Startup</w:t>
      </w:r>
      <w:proofErr w:type="spellEnd"/>
      <w:r w:rsidRPr="00A707E7">
        <w:rPr>
          <w:b/>
          <w:bCs/>
        </w:rPr>
        <w:t xml:space="preserve"> introduction</w:t>
      </w:r>
    </w:p>
    <w:p w14:paraId="2956DD0A" w14:textId="77777777" w:rsidR="00A707E7" w:rsidRDefault="00A707E7" w:rsidP="00A707E7">
      <w:r>
        <w:t xml:space="preserve">• Brief introduction of the chosen </w:t>
      </w:r>
      <w:proofErr w:type="spellStart"/>
      <w:r>
        <w:t>startup</w:t>
      </w:r>
      <w:proofErr w:type="spellEnd"/>
      <w:r>
        <w:t xml:space="preserve"> venture</w:t>
      </w:r>
    </w:p>
    <w:p w14:paraId="046A87A7" w14:textId="77777777" w:rsidR="00A707E7" w:rsidRDefault="00A707E7" w:rsidP="00A707E7">
      <w:r>
        <w:t>• Who and where are the business's targeted customers?</w:t>
      </w:r>
    </w:p>
    <w:p w14:paraId="05E2BBEE" w14:textId="77777777" w:rsidR="00A707E7" w:rsidRDefault="00A707E7" w:rsidP="00A707E7">
      <w:r>
        <w:t xml:space="preserve">• What </w:t>
      </w:r>
      <w:proofErr w:type="gramStart"/>
      <w:r>
        <w:t>are</w:t>
      </w:r>
      <w:proofErr w:type="gramEnd"/>
      <w:r>
        <w:t xml:space="preserve"> the major product/service benefits, features and/or experience?</w:t>
      </w:r>
    </w:p>
    <w:p w14:paraId="66505E05" w14:textId="77777777" w:rsidR="00A707E7" w:rsidRDefault="00A707E7" w:rsidP="00A707E7">
      <w:r>
        <w:t>• What customer wants, needs, problems or fears are the venture trying to address?</w:t>
      </w:r>
    </w:p>
    <w:p w14:paraId="3433C760" w14:textId="77777777" w:rsidR="00A707E7" w:rsidRDefault="00A707E7" w:rsidP="00A707E7">
      <w:r>
        <w:t>• What makes the business differentiated from current oppositions/competitive offerings in the market?</w:t>
      </w:r>
    </w:p>
    <w:p w14:paraId="41747462" w14:textId="77777777" w:rsidR="00A707E7" w:rsidRDefault="00A707E7" w:rsidP="00A707E7">
      <w:r>
        <w:t>• How attractive is the industry that the business is located in, and How competitive is it?</w:t>
      </w:r>
    </w:p>
    <w:p w14:paraId="2BA1AA85" w14:textId="77777777" w:rsidR="00A707E7" w:rsidRPr="00A707E7" w:rsidRDefault="00A707E7" w:rsidP="00A707E7">
      <w:pPr>
        <w:rPr>
          <w:b/>
          <w:bCs/>
        </w:rPr>
      </w:pPr>
      <w:r w:rsidRPr="00A707E7">
        <w:rPr>
          <w:b/>
          <w:bCs/>
        </w:rPr>
        <w:t>2. The process of new venture creation</w:t>
      </w:r>
    </w:p>
    <w:p w14:paraId="74177EC3" w14:textId="77777777" w:rsidR="00A707E7" w:rsidRDefault="00A707E7" w:rsidP="00A707E7">
      <w:r>
        <w:t xml:space="preserve">• How were the opportunities recognised, </w:t>
      </w:r>
      <w:proofErr w:type="gramStart"/>
      <w:r>
        <w:t>evaluated</w:t>
      </w:r>
      <w:proofErr w:type="gramEnd"/>
      <w:r>
        <w:t xml:space="preserve"> and exploited?</w:t>
      </w:r>
    </w:p>
    <w:p w14:paraId="446705DC" w14:textId="77777777" w:rsidR="00A707E7" w:rsidRPr="00A707E7" w:rsidRDefault="00A707E7" w:rsidP="00A707E7">
      <w:pPr>
        <w:rPr>
          <w:b/>
          <w:bCs/>
        </w:rPr>
      </w:pPr>
      <w:r w:rsidRPr="00A707E7">
        <w:rPr>
          <w:b/>
          <w:bCs/>
        </w:rPr>
        <w:t>3. Business model</w:t>
      </w:r>
    </w:p>
    <w:p w14:paraId="3F58AF0D" w14:textId="77777777" w:rsidR="00A707E7" w:rsidRDefault="00A707E7" w:rsidP="00A707E7">
      <w:r>
        <w:t>• Critically evaluate the venture's business model (and its value propositions).</w:t>
      </w:r>
    </w:p>
    <w:p w14:paraId="48404F4D" w14:textId="77777777" w:rsidR="00A707E7" w:rsidRPr="00A707E7" w:rsidRDefault="00A707E7" w:rsidP="00A707E7">
      <w:pPr>
        <w:rPr>
          <w:b/>
          <w:bCs/>
        </w:rPr>
      </w:pPr>
      <w:r w:rsidRPr="00A707E7">
        <w:rPr>
          <w:b/>
          <w:bCs/>
        </w:rPr>
        <w:t>4. Entrepreneurial marketing and finance:</w:t>
      </w:r>
    </w:p>
    <w:p w14:paraId="39AD22AA" w14:textId="7A9F69B1" w:rsidR="00A707E7" w:rsidRDefault="00A707E7" w:rsidP="00A707E7">
      <w:r>
        <w:t>• Critically evaluate the entrepreneurial marketing strategies/tactics that have been employed at different stages of the venture’s</w:t>
      </w:r>
      <w:r>
        <w:t xml:space="preserve"> </w:t>
      </w:r>
      <w:r>
        <w:t>development.</w:t>
      </w:r>
    </w:p>
    <w:p w14:paraId="42179D6A" w14:textId="77777777" w:rsidR="00A707E7" w:rsidRDefault="00A707E7" w:rsidP="00A707E7">
      <w:r>
        <w:t>• Where and how effective did the venture seek for finance at different stages of the venture’s development? What type of</w:t>
      </w:r>
    </w:p>
    <w:p w14:paraId="1EFEB431" w14:textId="50A6A043" w:rsidR="00A707E7" w:rsidRDefault="00A707E7" w:rsidP="00A707E7">
      <w:r>
        <w:t xml:space="preserve">finance that has been used by the </w:t>
      </w:r>
      <w:proofErr w:type="gramStart"/>
      <w:r>
        <w:t>venture?</w:t>
      </w:r>
      <w:proofErr w:type="gramEnd"/>
    </w:p>
    <w:p w14:paraId="235F1903" w14:textId="77777777" w:rsidR="00A707E7" w:rsidRDefault="00A707E7" w:rsidP="00A707E7"/>
    <w:p w14:paraId="2C53769F" w14:textId="77777777" w:rsidR="00A707E7" w:rsidRPr="00A707E7" w:rsidRDefault="00A707E7" w:rsidP="00A707E7">
      <w:pPr>
        <w:rPr>
          <w:b/>
          <w:bCs/>
        </w:rPr>
      </w:pPr>
      <w:r w:rsidRPr="00A707E7">
        <w:rPr>
          <w:b/>
          <w:bCs/>
        </w:rPr>
        <w:lastRenderedPageBreak/>
        <w:t>5. Recommendations</w:t>
      </w:r>
    </w:p>
    <w:p w14:paraId="18FA7BCB" w14:textId="77777777" w:rsidR="00A707E7" w:rsidRDefault="00A707E7" w:rsidP="00A707E7">
      <w:r>
        <w:t xml:space="preserve">References (at least 12 references required, among which at least 05 academic references </w:t>
      </w:r>
      <w:proofErr w:type="gramStart"/>
      <w:r>
        <w:t>needed;</w:t>
      </w:r>
      <w:proofErr w:type="gramEnd"/>
      <w:r>
        <w:t xml:space="preserve"> Harvard referencing style)</w:t>
      </w:r>
    </w:p>
    <w:p w14:paraId="5C6BDFE7" w14:textId="77777777" w:rsidR="00A707E7" w:rsidRDefault="00A707E7" w:rsidP="00A707E7">
      <w:r>
        <w:t>Note:</w:t>
      </w:r>
    </w:p>
    <w:p w14:paraId="317993DC" w14:textId="77777777" w:rsidR="00A707E7" w:rsidRDefault="00A707E7" w:rsidP="00A707E7">
      <w:r>
        <w:t>Please support your analyses/arguments with relevant secondary data/facts and figures, and apply/reflect on relevant entrepreneurship</w:t>
      </w:r>
    </w:p>
    <w:p w14:paraId="202A2AD4" w14:textId="77777777" w:rsidR="00A707E7" w:rsidRDefault="00A707E7" w:rsidP="00A707E7">
      <w:r>
        <w:t>theories where possible/relevant.</w:t>
      </w:r>
    </w:p>
    <w:p w14:paraId="6F544A59" w14:textId="0CB9BA92" w:rsidR="000A0895" w:rsidRDefault="00A707E7" w:rsidP="00A707E7">
      <w:r>
        <w:t xml:space="preserve">Report format (with the above suggested headings) is to be used, with 1.5 spacing, and 12 Times News Roman </w:t>
      </w:r>
      <w:proofErr w:type="gramStart"/>
      <w:r>
        <w:t>font</w:t>
      </w:r>
      <w:proofErr w:type="gramEnd"/>
      <w:r>
        <w:t>.</w:t>
      </w:r>
    </w:p>
    <w:sectPr w:rsidR="000A0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E7"/>
    <w:rsid w:val="000A0895"/>
    <w:rsid w:val="00A7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11D5"/>
  <w15:chartTrackingRefBased/>
  <w15:docId w15:val="{6BB9DDBC-2870-4588-AA1B-C15FACD1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MOSTI BARDAN</dc:creator>
  <cp:keywords/>
  <dc:description/>
  <cp:lastModifiedBy>MOSTI BARDAN</cp:lastModifiedBy>
  <cp:revision>1</cp:revision>
  <dcterms:created xsi:type="dcterms:W3CDTF">2021-05-03T00:35:00Z</dcterms:created>
  <dcterms:modified xsi:type="dcterms:W3CDTF">2021-05-03T00:36:00Z</dcterms:modified>
</cp:coreProperties>
</file>